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9D" w:rsidRPr="002B5F9D" w:rsidRDefault="002B5F9D" w:rsidP="00D32385">
      <w:pPr>
        <w:jc w:val="both"/>
        <w:rPr>
          <w:rFonts w:ascii="Times New Roman" w:hAnsi="Times New Roman" w:cs="Times New Roman"/>
          <w:b/>
        </w:rPr>
      </w:pPr>
      <w:r w:rsidRPr="002B5F9D">
        <w:rPr>
          <w:rFonts w:ascii="Times New Roman" w:hAnsi="Times New Roman" w:cs="Times New Roman"/>
          <w:b/>
        </w:rPr>
        <w:t>Ogólne zasady rekrutacji do miejskich przedszkoli/oddziałów przedszkolnych</w:t>
      </w:r>
    </w:p>
    <w:p w:rsidR="002B5F9D" w:rsidRPr="002B5F9D" w:rsidRDefault="002B5F9D" w:rsidP="00D32385">
      <w:pPr>
        <w:jc w:val="both"/>
        <w:rPr>
          <w:rFonts w:ascii="Times New Roman" w:hAnsi="Times New Roman" w:cs="Times New Roman"/>
          <w:b/>
        </w:rPr>
      </w:pPr>
      <w:r w:rsidRPr="002B5F9D">
        <w:rPr>
          <w:rFonts w:ascii="Times New Roman" w:hAnsi="Times New Roman" w:cs="Times New Roman"/>
          <w:b/>
        </w:rPr>
        <w:t>w Częstochowie na rok szkolny 2025/2026</w:t>
      </w:r>
    </w:p>
    <w:p w:rsidR="002B5F9D" w:rsidRPr="002B5F9D" w:rsidRDefault="002B5F9D" w:rsidP="00D32385">
      <w:p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 </w:t>
      </w:r>
    </w:p>
    <w:p w:rsidR="002B5F9D" w:rsidRPr="002B5F9D" w:rsidRDefault="002B5F9D" w:rsidP="00D32385">
      <w:p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  <w:i/>
          <w:iCs/>
        </w:rPr>
        <w:t>Ilekroć w zasadach jest mowa o rodzicach należy przez to rozumieć również opiekunów prawnych.</w:t>
      </w:r>
    </w:p>
    <w:p w:rsidR="002B5F9D" w:rsidRPr="002B5F9D" w:rsidRDefault="002B5F9D" w:rsidP="00D3238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Obowiązkowym przygotowaniem przedszkolnym są objęte dzieci 6-letnie.</w:t>
      </w:r>
    </w:p>
    <w:p w:rsidR="002B5F9D" w:rsidRPr="002B5F9D" w:rsidRDefault="002B5F9D" w:rsidP="00D3238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Prawo do wychowania przedszkolnego mają wszystkie dzieci 3-, 4- i 5-letnie.</w:t>
      </w:r>
    </w:p>
    <w:p w:rsidR="002B5F9D" w:rsidRPr="002B5F9D" w:rsidRDefault="002B5F9D" w:rsidP="00D3238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Kolejność zgłoszeń przez rodziców (podczas logowania w systemie) nie ma wpływu na pierwszeństwo w przyjęciu dziecka do przedszkola.</w:t>
      </w:r>
    </w:p>
    <w:p w:rsidR="002B5F9D" w:rsidRPr="002B5F9D" w:rsidRDefault="002B5F9D" w:rsidP="00D3238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Rodzice mogą wskazać maksymalnie 3 przedszkola publiczne/oddziały przedszkolne w placówkach, które prowadzą rekrutację dzieci z określonego rocznika.</w:t>
      </w:r>
    </w:p>
    <w:p w:rsidR="002B5F9D" w:rsidRDefault="002B5F9D" w:rsidP="00D3238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Rodzice wypełniają w formie elektronicznej wniosek o przyjęcie do przedszkola znajdujący się na stronie internetowej pod adresem </w:t>
      </w:r>
      <w:hyperlink r:id="rId5" w:history="1">
        <w:r w:rsidRPr="002B5F9D">
          <w:rPr>
            <w:rStyle w:val="Hipercze"/>
            <w:rFonts w:ascii="Times New Roman" w:hAnsi="Times New Roman" w:cs="Times New Roman"/>
          </w:rPr>
          <w:t>http://naborp-kandydat.vulcan.net.pl/czestochowa</w:t>
        </w:r>
      </w:hyperlink>
    </w:p>
    <w:p w:rsidR="002B5F9D" w:rsidRPr="002B5F9D" w:rsidRDefault="002B5F9D" w:rsidP="00D32385">
      <w:pPr>
        <w:ind w:left="720"/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(system zostanie udostępniony o godz. 8:00  w dniu 03.03.2025 r.</w:t>
      </w:r>
      <w:r>
        <w:rPr>
          <w:rFonts w:ascii="Times New Roman" w:hAnsi="Times New Roman" w:cs="Times New Roman"/>
        </w:rPr>
        <w:t>)</w:t>
      </w:r>
    </w:p>
    <w:p w:rsidR="002B5F9D" w:rsidRPr="002B5F9D" w:rsidRDefault="002B5F9D" w:rsidP="00D3238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Osoby niemające dostępu do Internetu pobierają wniosek o przyjęcie do placówki wychowania przedszkolnego i wypełniają go odręcznie.</w:t>
      </w:r>
    </w:p>
    <w:p w:rsidR="002B5F9D" w:rsidRPr="002B5F9D" w:rsidRDefault="002B5F9D" w:rsidP="00D3238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Podpisany przez rodziców wniosek o przyjęcie do przedszkola - niezależnie od sposobu wypełnienia - oraz dokumenty potwierdzające dane zawarte we wniosku należy złożyć w placówce pierwszego wyboru w terminie od 3 marca 2025 r. godz. 8.00 do 14 marca 2025 r. do godz. 15.00.</w:t>
      </w:r>
    </w:p>
    <w:p w:rsidR="002B5F9D" w:rsidRDefault="002B5F9D" w:rsidP="00D32385">
      <w:pPr>
        <w:tabs>
          <w:tab w:val="num" w:pos="720"/>
        </w:tabs>
        <w:jc w:val="both"/>
        <w:rPr>
          <w:rFonts w:ascii="Times New Roman" w:hAnsi="Times New Roman" w:cs="Times New Roman"/>
          <w:i/>
          <w:iCs/>
          <w:u w:val="single"/>
        </w:rPr>
      </w:pPr>
    </w:p>
    <w:p w:rsidR="002B5F9D" w:rsidRPr="002B5F9D" w:rsidRDefault="002B5F9D" w:rsidP="00D32385">
      <w:pPr>
        <w:tabs>
          <w:tab w:val="num" w:pos="720"/>
        </w:tabs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Niezłożenie w terminie, o którym mowa w pkt. 7 wniosku do placówki pierwszego wyboru spowoduje nieuczestniczenie dziecka w rekrutacji.</w:t>
      </w:r>
    </w:p>
    <w:p w:rsidR="002B5F9D" w:rsidRPr="002B5F9D" w:rsidRDefault="002B5F9D" w:rsidP="00D3238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Zaznaczenie w formularzu sformułowania „Odmawiam odpowiedzi” równoznaczne jest z przyjęciem do wiadomości faktu, iż dane kryterium nie będzie brane pod uwagę na etapie kwalifikowania dziecka do przedszkola.</w:t>
      </w:r>
    </w:p>
    <w:p w:rsidR="002B5F9D" w:rsidRPr="002B5F9D" w:rsidRDefault="002B5F9D" w:rsidP="00D3238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Do wniosku rodzice dołączają dokumenty/oświadczenia potwierdzające spełnianie kryteriów.</w:t>
      </w:r>
    </w:p>
    <w:p w:rsidR="002B5F9D" w:rsidRPr="002B5F9D" w:rsidRDefault="002B5F9D" w:rsidP="00D3238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  <w:i/>
          <w:iCs/>
        </w:rPr>
        <w:t>Dokumenty, które rodzice dołączają do wniosku składa się w oryginale, formie notarialnie poświadczonej kopii albo w postaci urzędowo poświadczonego odpisu lub wyciągu z dokumentu lub kopii poświadczonej za zgodność z oryginałem przez rodzica/prawnego opiekuna.</w:t>
      </w:r>
    </w:p>
    <w:p w:rsidR="002B5F9D" w:rsidRPr="002B5F9D" w:rsidRDefault="002B5F9D" w:rsidP="00D3238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</w:t>
      </w:r>
    </w:p>
    <w:p w:rsidR="002B5F9D" w:rsidRPr="002B5F9D" w:rsidRDefault="002B5F9D" w:rsidP="00D3238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Wniosek rozpatruje powołana w przedszkolu/szkole podstawowej/zespole szkolno-przedszkolnym komisja rekrutacyjna.</w:t>
      </w:r>
    </w:p>
    <w:p w:rsidR="002B5F9D" w:rsidRPr="002B5F9D" w:rsidRDefault="002B5F9D" w:rsidP="00D3238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Przewodniczący komisji rekrutacyjnej może żądać dokumentów potwierdzających okoliczności zawartych w oświadczeniach, w terminie przez niego wyznaczonym lub może zwrócić się do prezydenta, właściwego ze względu na miejsce zamieszkania kandydata o potwierdzenie tych okoliczności.</w:t>
      </w:r>
    </w:p>
    <w:p w:rsidR="002B5F9D" w:rsidRPr="002B5F9D" w:rsidRDefault="002B5F9D" w:rsidP="00D3238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lastRenderedPageBreak/>
        <w:t>Rekrutacja dzieci niepełnosprawnych posiadających orzeczenie o potrzebie kształcenia specjalnego do przedszkoli integracyjnych i oddziałów integracyjnych w przedszkolach oraz oddziałach przedszkolnych w szkołach podstawowych będzie przeprowadzona tradycyjnie, z wyłączeniem systemu elektronicznego, tj.: rodzice dzieci niepełnosprawnych zgłaszają się bezpośrednio do właściwej placówki integracyjnej lub z oddziałami integracyjnymi, w której będzie prowadzony nabór i tam składają wniosek.</w:t>
      </w:r>
    </w:p>
    <w:p w:rsidR="002B5F9D" w:rsidRPr="002B5F9D" w:rsidRDefault="002B5F9D" w:rsidP="00D3238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W rekrutacji mogą wziąć udział wyłącznie dzieci zamieszkałe na terenie Miasta Częstochowy. Dzieci nie będące mieszkańcami Częstochowy będą mogły brać udział w rekrutacji uzupełniającej, tylko do tych placówek, które będą dysponowały wolnymi miejscami.</w:t>
      </w:r>
    </w:p>
    <w:p w:rsidR="002B5F9D" w:rsidRPr="002B5F9D" w:rsidRDefault="002B5F9D" w:rsidP="00D3238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Przydział dzieci do konkretnych oddziałów w przedszkolach nastąpi po zakończeniu postępowania rekrutacyjnego. Organizacja grup przedszkolnych (jednorodnych wiekowo lub mieszanych) jest uzależniona od wieku, liczby dzieci kontynuujących wychowanie przedszkolne i przyjętych w procesie rekrutacyjnym.</w:t>
      </w:r>
      <w:bookmarkStart w:id="0" w:name="_GoBack"/>
    </w:p>
    <w:bookmarkEnd w:id="0"/>
    <w:p w:rsidR="002B5F9D" w:rsidRPr="00D32385" w:rsidRDefault="002B5F9D" w:rsidP="00D32385">
      <w:pPr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D32385">
        <w:rPr>
          <w:rFonts w:ascii="Times New Roman" w:hAnsi="Times New Roman" w:cs="Times New Roman"/>
          <w:iCs/>
          <w:u w:val="single"/>
        </w:rPr>
        <w:t>W przypadku, gdy liczba kandydatów, którzy uzyskali taką samą liczbą punktów z obowiązujących kryteriów i stanowi ona najniższą liczbę punktów, która uprawnia do zakwalifikowania, kolejność kwalifikacji ustalana jest w drodze losowania.</w:t>
      </w:r>
    </w:p>
    <w:p w:rsidR="002B5F9D" w:rsidRPr="002B5F9D" w:rsidRDefault="002B5F9D" w:rsidP="00D3238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Jeżeli w wyniku postępowania rekrutacyjnego dziecko zamieszkałe w Częstochowie, któremu gmina Częstochowa ma obowiązek zapewnić możliwość korzystania z wychowania przedszkolnego, nie zostało przyjęte do przedszkola/oddziału przedszkolnego dyrektor tej placówki informuje Prezydenta Miasta Częstochowy o nieprzyjęciu dziecka.</w:t>
      </w:r>
    </w:p>
    <w:p w:rsidR="002B5F9D" w:rsidRPr="002B5F9D" w:rsidRDefault="002B5F9D" w:rsidP="00D3238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W przypadku, o którym mowa w pkt. 19 Prezydent Miasta Częstochowy pisemnie wskazuje rodzicom inne przedszkole/oddział przedszkolny, które może przyjąć dziecko, przy czym informacja ta zostanie przesłana przed rozpoczęciem rekrutacji uzupełniającej.</w:t>
      </w:r>
    </w:p>
    <w:p w:rsidR="002B5F9D" w:rsidRPr="002B5F9D" w:rsidRDefault="002B5F9D" w:rsidP="00D3238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5F9D">
        <w:rPr>
          <w:rFonts w:ascii="Times New Roman" w:hAnsi="Times New Roman" w:cs="Times New Roman"/>
        </w:rPr>
        <w:t>Jeśli po zakończeniu postępowania rekrutacyjnego przedszkole lub oddział przedszkolny w szkole podstawowej będą dysponowały wolnymi miejscami dyrektor danej jednostki przeprowadzi rekrutację uzupełniającą w terminie od 28 kwietnia do 5 maja 2025 r.</w:t>
      </w:r>
    </w:p>
    <w:p w:rsidR="0057282E" w:rsidRPr="002B5F9D" w:rsidRDefault="0057282E" w:rsidP="00D32385">
      <w:pPr>
        <w:jc w:val="both"/>
        <w:rPr>
          <w:rFonts w:ascii="Times New Roman" w:hAnsi="Times New Roman" w:cs="Times New Roman"/>
        </w:rPr>
      </w:pPr>
    </w:p>
    <w:sectPr w:rsidR="0057282E" w:rsidRPr="002B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91091"/>
    <w:multiLevelType w:val="multilevel"/>
    <w:tmpl w:val="8980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DD0C22"/>
    <w:multiLevelType w:val="multilevel"/>
    <w:tmpl w:val="3EA0E1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3B"/>
    <w:rsid w:val="002B5F9D"/>
    <w:rsid w:val="0057282E"/>
    <w:rsid w:val="005E483B"/>
    <w:rsid w:val="00D3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2782C-3949-4501-AC4B-1C5F3E36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5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borp-kandydat.vulcan.net.pl/czestoch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2025-02-28T17:01:00Z</dcterms:created>
  <dcterms:modified xsi:type="dcterms:W3CDTF">2025-02-28T17:04:00Z</dcterms:modified>
</cp:coreProperties>
</file>